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7468" w14:textId="77777777" w:rsidR="00631828" w:rsidRPr="00C078B2" w:rsidRDefault="00631828" w:rsidP="00631828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B02F8F" wp14:editId="5F1D2A75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B03C" w14:textId="77777777" w:rsidR="00631828" w:rsidRDefault="00631828" w:rsidP="0063182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C66AB2A" wp14:editId="49C13B08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02F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31A5B03C" w14:textId="77777777" w:rsidR="00631828" w:rsidRDefault="00631828" w:rsidP="0063182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C66AB2A" wp14:editId="49C13B08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1A386CBC" w14:textId="77777777" w:rsidR="00631828" w:rsidRPr="00C078B2" w:rsidRDefault="00631828" w:rsidP="00631828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1A3A75CB">
            <wp:extent cx="5399293" cy="1455089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0040" cy="14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A2009" w14:textId="2D5BBAE8" w:rsidR="002B1B8B" w:rsidRDefault="002B1B8B" w:rsidP="002B1B8B">
      <w:pPr>
        <w:jc w:val="center"/>
      </w:pPr>
    </w:p>
    <w:p w14:paraId="331E349E" w14:textId="7FD5165C" w:rsidR="002B1B8B" w:rsidRDefault="00EE2CD2" w:rsidP="00E752D2">
      <w:pPr>
        <w:rPr>
          <w:b/>
          <w:bCs/>
          <w:sz w:val="28"/>
          <w:szCs w:val="28"/>
        </w:rPr>
      </w:pPr>
      <w:r w:rsidRPr="00412D01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4BF4ED" wp14:editId="3493E196">
                <wp:simplePos x="0" y="0"/>
                <wp:positionH relativeFrom="column">
                  <wp:posOffset>1880235</wp:posOffset>
                </wp:positionH>
                <wp:positionV relativeFrom="paragraph">
                  <wp:posOffset>332740</wp:posOffset>
                </wp:positionV>
                <wp:extent cx="1770380" cy="1319530"/>
                <wp:effectExtent l="0" t="0" r="20320" b="1397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338A" w14:textId="0C758DAB" w:rsidR="00412D01" w:rsidRPr="00412D01" w:rsidRDefault="00EE2C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E2CD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4C89118" wp14:editId="6F13B41F">
                                  <wp:extent cx="1410236" cy="1235532"/>
                                  <wp:effectExtent l="0" t="0" r="0" b="317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t="9795" b="238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050" cy="1265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4BF4ED" id="_x0000_s1027" type="#_x0000_t202" style="position:absolute;margin-left:148.05pt;margin-top:26.2pt;width:139.4pt;height:10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" strokecolor="white [3212]">
                <v:textbox>
                  <w:txbxContent>
                    <w:p w14:paraId="35EE338A" w14:textId="0C758DAB" w:rsidR="00412D01" w:rsidRPr="00412D01" w:rsidRDefault="00EE2CD2">
                      <w:pPr>
                        <w:rPr>
                          <w:b/>
                          <w:bCs/>
                        </w:rPr>
                      </w:pPr>
                      <w:r w:rsidRPr="00EE2CD2">
                        <w:drawing>
                          <wp:inline distT="0" distB="0" distL="0" distR="0" wp14:anchorId="14C89118" wp14:editId="6F13B41F">
                            <wp:extent cx="1410236" cy="1235532"/>
                            <wp:effectExtent l="0" t="0" r="0" b="317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9795" b="238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4050" cy="12651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 w:rsidRPr="002B1B8B">
        <w:rPr>
          <w:b/>
          <w:bCs/>
          <w:sz w:val="28"/>
          <w:szCs w:val="28"/>
        </w:rPr>
        <w:t xml:space="preserve">LEZIONE </w:t>
      </w:r>
      <w:r w:rsidR="005D040C">
        <w:rPr>
          <w:b/>
          <w:bCs/>
          <w:sz w:val="28"/>
          <w:szCs w:val="28"/>
        </w:rPr>
        <w:t>DUE</w:t>
      </w:r>
      <w:r w:rsidR="002B1B8B">
        <w:rPr>
          <w:b/>
          <w:bCs/>
          <w:sz w:val="28"/>
          <w:szCs w:val="28"/>
        </w:rPr>
        <w:t xml:space="preserve"> ______________________________________</w:t>
      </w:r>
      <w:r w:rsidR="007E0E03">
        <w:rPr>
          <w:b/>
          <w:bCs/>
          <w:sz w:val="28"/>
          <w:szCs w:val="28"/>
        </w:rPr>
        <w:t>_______________</w:t>
      </w:r>
      <w:r w:rsidR="002B1B8B">
        <w:rPr>
          <w:b/>
          <w:bCs/>
          <w:sz w:val="28"/>
          <w:szCs w:val="28"/>
        </w:rPr>
        <w:t xml:space="preserve"> AVANZATO</w:t>
      </w:r>
    </w:p>
    <w:p w14:paraId="090585AF" w14:textId="2CA7974E" w:rsidR="002B1B8B" w:rsidRPr="002B1B8B" w:rsidRDefault="006900DC" w:rsidP="002B1B8B">
      <w:pPr>
        <w:rPr>
          <w:b/>
          <w:bCs/>
          <w:sz w:val="28"/>
          <w:szCs w:val="28"/>
        </w:rPr>
      </w:pPr>
      <w:r w:rsidRPr="006900DC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645DAF" wp14:editId="7EC2D882">
                <wp:simplePos x="0" y="0"/>
                <wp:positionH relativeFrom="margin">
                  <wp:posOffset>5441315</wp:posOffset>
                </wp:positionH>
                <wp:positionV relativeFrom="paragraph">
                  <wp:posOffset>74295</wp:posOffset>
                </wp:positionV>
                <wp:extent cx="1132840" cy="1075055"/>
                <wp:effectExtent l="0" t="0" r="10160" b="1079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59F79" w14:textId="2D6A2B12" w:rsidR="006900DC" w:rsidRDefault="00F55CA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D031A38" wp14:editId="5B11B786">
                                  <wp:extent cx="866775" cy="974725"/>
                                  <wp:effectExtent l="19050" t="0" r="28575" b="301625"/>
                                  <wp:docPr id="8" name="Picture 4" descr="História do emblema da Repubblica Italiana | Minha Saga por Fabio Barbie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4" descr="História do emblema da Repubblica Italiana | Minha Saga por Fabio Barbie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9747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00DC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EC58F3E" wp14:editId="2A27D905">
                                  <wp:extent cx="974725" cy="974725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25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5D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8.45pt;margin-top:5.85pt;width:89.2pt;height:8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" strokecolor="white [3212]">
                <v:textbox>
                  <w:txbxContent>
                    <w:p w14:paraId="35259F79" w14:textId="2D6A2B12" w:rsidR="006900DC" w:rsidRDefault="00F55CA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D031A38" wp14:editId="5B11B786">
                            <wp:extent cx="866775" cy="974725"/>
                            <wp:effectExtent l="19050" t="0" r="28575" b="301625"/>
                            <wp:docPr id="8" name="Picture 4" descr="História do emblema da Repubblica Italiana | Minha Saga por Fabio Barbie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4" descr="História do emblema da Repubblica Italiana | Minha Saga por Fabio Barbie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9747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6900DC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EC58F3E" wp14:editId="2A27D905">
                            <wp:extent cx="974725" cy="974725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25" cy="974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CD2" w:rsidRPr="002B1B8B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D3144" wp14:editId="2407CA0C">
                <wp:simplePos x="0" y="0"/>
                <wp:positionH relativeFrom="margin">
                  <wp:posOffset>1790700</wp:posOffset>
                </wp:positionH>
                <wp:positionV relativeFrom="paragraph">
                  <wp:posOffset>1348740</wp:posOffset>
                </wp:positionV>
                <wp:extent cx="5183505" cy="5253990"/>
                <wp:effectExtent l="0" t="0" r="17145" b="228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525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ABB7" w14:textId="77777777" w:rsidR="00124A8D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Alunno</w:t>
                            </w:r>
                            <w:r w:rsidRPr="00101BA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101BA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Buogiorno, signore Direttore, posso entrare nell</w:t>
                            </w:r>
                            <w:r w:rsidR="00124A8D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’ufficio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64E2B9E" w14:textId="11A77FBC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Direttore</w:t>
                            </w:r>
                            <w:r w:rsidRPr="00101BA3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101BA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Si, può.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Apri la porta per favore. Dopo l’accesso, chiud</w:t>
                            </w:r>
                            <w:r w:rsidR="00EE2CD2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la porta.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. Que cosa </w:t>
                            </w:r>
                            <w:r w:rsidR="00124A8D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vuoi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, Pietro?</w:t>
                            </w:r>
                          </w:p>
                          <w:p w14:paraId="7FEBF1C9" w14:textId="1049617C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Alunno: 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Vo</w:t>
                            </w:r>
                            <w:r w:rsidR="00124A8D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levo</w:t>
                            </w:r>
                            <w:r w:rsidRPr="00B661B0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un aiuto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19A79E5D" w14:textId="12F470EF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661B0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Direttore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: </w:t>
                            </w:r>
                            <w:r w:rsidR="00124A8D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Ch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e tipo di aiuto vuoi?</w:t>
                            </w:r>
                          </w:p>
                          <w:p w14:paraId="4E731074" w14:textId="77777777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661B0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Alunno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: Io ho problemi in alcune materie scolastiche.</w:t>
                            </w:r>
                          </w:p>
                          <w:p w14:paraId="2F4B1499" w14:textId="77777777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849A6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Direttore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: Quali materie avete difficoltà?</w:t>
                            </w:r>
                          </w:p>
                          <w:p w14:paraId="6E61FEFB" w14:textId="77777777" w:rsidR="005D040C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849A6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Alunno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: Io ho voti bassi in matematica e portoghese. Soprattutto in matematica. Non riesco a capire il materie. </w:t>
                            </w:r>
                          </w:p>
                          <w:p w14:paraId="407FD560" w14:textId="54FF6894" w:rsidR="005D040C" w:rsidRPr="001849A6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849A6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Direttore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: Beh, possiamo disporre di un tempo per voi nel pomeriggio, con il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insegnante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Giuseppe, 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tra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14 alle 1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8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ora, tre volte alla settimana. Lunedi, martedi e giovedi. 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Sta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buon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1849A6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per te?</w:t>
                            </w:r>
                          </w:p>
                          <w:p w14:paraId="72CE8F94" w14:textId="77777777" w:rsidR="00EE2CD2" w:rsidRDefault="005D040C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Alunno: </w:t>
                            </w:r>
                            <w:r w:rsidRPr="00CD43FA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Si, molto b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uono</w:t>
                            </w:r>
                            <w:r w:rsidRPr="00CD43FA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. Quest</w:t>
                            </w:r>
                            <w:r w:rsidR="00EE2CD2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CD43FA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tutoraggio me aiuterá molto.</w:t>
                            </w:r>
                          </w:p>
                          <w:p w14:paraId="032996D3" w14:textId="11B0E6B3" w:rsidR="005D040C" w:rsidRDefault="00EE2CD2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Il</w:t>
                            </w:r>
                            <w:r w:rsidR="005D040C" w:rsidRPr="00CD43FA">
                              <w:rPr>
                                <w:rStyle w:val="hps"/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professor  Giuseppe è uno dei migliori insegnante della scuolla e della cità.</w:t>
                            </w:r>
                            <w:r w:rsidR="005D040C"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4A8F25F6" w14:textId="1AAD257E" w:rsidR="00EE2CD2" w:rsidRPr="00EE2CD2" w:rsidRDefault="00EE2CD2" w:rsidP="005D040C">
                            <w:pPr>
                              <w:jc w:val="both"/>
                              <w:rPr>
                                <w:rStyle w:val="hps"/>
                                <w:rFonts w:ascii="Arial" w:hAnsi="Arial" w:cs="Arial"/>
                                <w:bCs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Direttore: </w:t>
                            </w:r>
                            <w:r w:rsidRPr="00EE2CD2">
                              <w:rPr>
                                <w:rStyle w:val="hps"/>
                                <w:rFonts w:ascii="Arial" w:hAnsi="Arial" w:cs="Arial"/>
                                <w:bCs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>Perfetto ... allora andiamo a classe!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bCs/>
                                <w:color w:val="333333"/>
                                <w:sz w:val="28"/>
                                <w:szCs w:val="28"/>
                                <w:lang w:val="it-IT"/>
                              </w:rPr>
                              <w:t xml:space="preserve"> Presto !</w:t>
                            </w:r>
                          </w:p>
                          <w:p w14:paraId="0DE07D50" w14:textId="77777777" w:rsidR="007E0E03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A36BA2" w14:textId="455F44DE" w:rsidR="007E0E03" w:rsidRPr="00E752D2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5D3144" id="_x0000_s1029" type="#_x0000_t202" style="position:absolute;margin-left:141pt;margin-top:106.2pt;width:408.15pt;height:41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">
                <v:textbox>
                  <w:txbxContent>
                    <w:p w14:paraId="411DABB7" w14:textId="77777777" w:rsidR="00124A8D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Alunno</w:t>
                      </w:r>
                      <w:r w:rsidRPr="00101BA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101BA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Buogiorno, signore Direttore, posso entrare nell</w:t>
                      </w:r>
                      <w:r w:rsidR="00124A8D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’ufficio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64E2B9E" w14:textId="11A77FBC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Direttore</w:t>
                      </w:r>
                      <w:r w:rsidRPr="00101BA3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: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101BA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Si, può.</w:t>
                      </w: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Apri la porta per favore. Dopo l’accesso, chiud</w:t>
                      </w:r>
                      <w:r w:rsidR="00EE2CD2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la porta.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. Que cosa </w:t>
                      </w:r>
                      <w:r w:rsidR="00124A8D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vuoi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, Pietro?</w:t>
                      </w:r>
                    </w:p>
                    <w:p w14:paraId="7FEBF1C9" w14:textId="1049617C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Alunno: 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Vo</w:t>
                      </w:r>
                      <w:r w:rsidR="00124A8D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levo</w:t>
                      </w:r>
                      <w:r w:rsidRPr="00B661B0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un aiuto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19A79E5D" w14:textId="12F470EF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 w:rsidRPr="00B661B0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Direttore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: </w:t>
                      </w:r>
                      <w:r w:rsidR="00124A8D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Ch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e tipo di aiuto vuoi?</w:t>
                      </w:r>
                    </w:p>
                    <w:p w14:paraId="4E731074" w14:textId="77777777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 w:rsidRPr="00B661B0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Alunno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: Io ho problemi in alcune materie scolastiche.</w:t>
                      </w:r>
                    </w:p>
                    <w:p w14:paraId="2F4B1499" w14:textId="77777777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 w:rsidRPr="001849A6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Direttore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: Quali materie avete difficoltà?</w:t>
                      </w:r>
                    </w:p>
                    <w:p w14:paraId="6E61FEFB" w14:textId="77777777" w:rsidR="005D040C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 w:rsidRPr="001849A6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Alunno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: Io ho voti bassi in matematica e portoghese. Soprattutto in matematica. Non riesco a capire il materie. </w:t>
                      </w:r>
                    </w:p>
                    <w:p w14:paraId="407FD560" w14:textId="54FF6894" w:rsidR="005D040C" w:rsidRPr="001849A6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 w:rsidRPr="001849A6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>Direttore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: Beh, possiamo disporre di un tempo per voi nel pomeriggio, con il 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insegnante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Giuseppe, 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tra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14 alle 1</w:t>
                      </w: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8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ora, tre volte alla settimana. Lunedi, martedi e giovedi. 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Sta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buon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1849A6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per te?</w:t>
                      </w:r>
                    </w:p>
                    <w:p w14:paraId="72CE8F94" w14:textId="77777777" w:rsidR="00EE2CD2" w:rsidRDefault="005D040C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Alunno: </w:t>
                      </w:r>
                      <w:r w:rsidRPr="00CD43FA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Si, molto b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uono</w:t>
                      </w:r>
                      <w:r w:rsidRPr="00CD43FA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. Quest</w:t>
                      </w:r>
                      <w:r w:rsidR="00EE2CD2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CD43FA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tutoraggio me aiuterá molto.</w:t>
                      </w:r>
                    </w:p>
                    <w:p w14:paraId="032996D3" w14:textId="11B0E6B3" w:rsidR="005D040C" w:rsidRDefault="00EE2CD2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>Il</w:t>
                      </w:r>
                      <w:r w:rsidR="005D040C" w:rsidRPr="00CD43FA">
                        <w:rPr>
                          <w:rStyle w:val="hps"/>
                          <w:rFonts w:ascii="Arial" w:hAnsi="Arial" w:cs="Arial"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professor  Giuseppe è uno dei migliori insegnante della scuolla e della cità.</w:t>
                      </w:r>
                      <w:r w:rsidR="005D040C"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4A8F25F6" w14:textId="1AAD257E" w:rsidR="00EE2CD2" w:rsidRPr="00EE2CD2" w:rsidRDefault="00EE2CD2" w:rsidP="005D040C">
                      <w:pPr>
                        <w:jc w:val="both"/>
                        <w:rPr>
                          <w:rStyle w:val="hps"/>
                          <w:rFonts w:ascii="Arial" w:hAnsi="Arial" w:cs="Arial"/>
                          <w:bCs/>
                          <w:color w:val="333333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Direttore: </w:t>
                      </w:r>
                      <w:r w:rsidRPr="00EE2CD2">
                        <w:rPr>
                          <w:rStyle w:val="hps"/>
                          <w:rFonts w:ascii="Arial" w:hAnsi="Arial" w:cs="Arial"/>
                          <w:bCs/>
                          <w:color w:val="333333"/>
                          <w:sz w:val="28"/>
                          <w:szCs w:val="28"/>
                          <w:lang w:val="it-IT"/>
                        </w:rPr>
                        <w:t>Perfetto ... allora andiamo a classe!</w:t>
                      </w:r>
                      <w:r>
                        <w:rPr>
                          <w:rStyle w:val="hps"/>
                          <w:rFonts w:ascii="Arial" w:hAnsi="Arial" w:cs="Arial"/>
                          <w:bCs/>
                          <w:color w:val="333333"/>
                          <w:sz w:val="28"/>
                          <w:szCs w:val="28"/>
                          <w:lang w:val="it-IT"/>
                        </w:rPr>
                        <w:t xml:space="preserve"> Presto !</w:t>
                      </w:r>
                    </w:p>
                    <w:p w14:paraId="0DE07D50" w14:textId="77777777" w:rsidR="007E0E03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A36BA2" w14:textId="455F44DE" w:rsidR="007E0E03" w:rsidRPr="00E752D2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5842DE62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28DE" w14:textId="67498152" w:rsidR="002B1B8B" w:rsidRDefault="002B1B8B" w:rsidP="002B1B8B">
      <w:pPr>
        <w:jc w:val="center"/>
      </w:pPr>
    </w:p>
    <w:p w14:paraId="09F31B3B" w14:textId="4E686440" w:rsidR="002B1B8B" w:rsidRDefault="002B1B8B" w:rsidP="002B1B8B">
      <w:pPr>
        <w:jc w:val="center"/>
      </w:pPr>
    </w:p>
    <w:p w14:paraId="15DABF79" w14:textId="77777777" w:rsidR="002B1B8B" w:rsidRDefault="002B1B8B" w:rsidP="002B1B8B">
      <w:pPr>
        <w:jc w:val="center"/>
      </w:pPr>
    </w:p>
    <w:sectPr w:rsidR="002B1B8B" w:rsidSect="00EE2CD2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124A8D"/>
    <w:rsid w:val="00265C04"/>
    <w:rsid w:val="002B1B8B"/>
    <w:rsid w:val="00412D01"/>
    <w:rsid w:val="00482AA4"/>
    <w:rsid w:val="005D040C"/>
    <w:rsid w:val="00631828"/>
    <w:rsid w:val="006900DC"/>
    <w:rsid w:val="007E0E03"/>
    <w:rsid w:val="00BE1B19"/>
    <w:rsid w:val="00E752D2"/>
    <w:rsid w:val="00EE2CD2"/>
    <w:rsid w:val="00F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D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12" Type="http://schemas.openxmlformats.org/officeDocument/2006/relationships/image" Target="media/image5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0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10</cp:revision>
  <dcterms:created xsi:type="dcterms:W3CDTF">2023-03-20T10:28:00Z</dcterms:created>
  <dcterms:modified xsi:type="dcterms:W3CDTF">2023-10-23T19:08:00Z</dcterms:modified>
</cp:coreProperties>
</file>